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A9" w:rsidRP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t xml:space="preserve">Утверждено: </w:t>
      </w:r>
    </w:p>
    <w:p w:rsidR="007A75A9" w:rsidRPr="007A75A9" w:rsidRDefault="007A75A9" w:rsidP="007A75A9">
      <w:pPr>
        <w:rPr>
          <w:rFonts w:ascii="Times New Roman" w:hAnsi="Times New Roman" w:cs="Times New Roman"/>
          <w:sz w:val="28"/>
          <w:szCs w:val="28"/>
        </w:rPr>
      </w:pPr>
      <w:r w:rsidRPr="007A75A9">
        <w:rPr>
          <w:rFonts w:ascii="Times New Roman" w:hAnsi="Times New Roman" w:cs="Times New Roman"/>
          <w:sz w:val="28"/>
          <w:szCs w:val="28"/>
        </w:rPr>
        <w:t>Директор лицея___________ Петрова Е.Д.</w:t>
      </w:r>
    </w:p>
    <w:p w:rsidR="007A75A9" w:rsidRDefault="007A75A9" w:rsidP="007A75A9">
      <w:pPr>
        <w:rPr>
          <w:b/>
          <w:sz w:val="28"/>
          <w:szCs w:val="28"/>
        </w:rPr>
      </w:pPr>
    </w:p>
    <w:p w:rsidR="00432258" w:rsidRPr="007A75A9" w:rsidRDefault="00C115B9" w:rsidP="007A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t>План работы методической комиссии</w:t>
      </w:r>
    </w:p>
    <w:p w:rsidR="00C115B9" w:rsidRPr="007A75A9" w:rsidRDefault="00C115B9" w:rsidP="007A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t>«Развитие Личности»</w:t>
      </w:r>
    </w:p>
    <w:p w:rsidR="00B54B83" w:rsidRPr="007A75A9" w:rsidRDefault="00B54B83" w:rsidP="007A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t>н</w:t>
      </w:r>
      <w:r w:rsidR="00C115B9" w:rsidRPr="007A75A9">
        <w:rPr>
          <w:rFonts w:ascii="Times New Roman" w:hAnsi="Times New Roman" w:cs="Times New Roman"/>
          <w:b/>
          <w:sz w:val="28"/>
          <w:szCs w:val="28"/>
        </w:rPr>
        <w:t>а 2020-2021 учебный год</w:t>
      </w:r>
    </w:p>
    <w:p w:rsidR="007A75A9" w:rsidRDefault="007A75A9" w:rsidP="007A75A9">
      <w:pPr>
        <w:spacing w:after="0"/>
        <w:jc w:val="center"/>
        <w:rPr>
          <w:b/>
          <w:sz w:val="28"/>
          <w:szCs w:val="28"/>
        </w:rPr>
      </w:pP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Методическая тема: </w:t>
      </w: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Развитие личности учащихся через использование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нестандартных педагогических технологий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. 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Обеспечение роста профессиональной компетентности учителей как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условия реализации целей развития личности учащихся.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Задачи: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 xml:space="preserve">- внедрение положений Куррикулума-2019 в учебный процесс и их апробация </w:t>
      </w:r>
      <w:proofErr w:type="gramStart"/>
      <w:r w:rsidRPr="00E2023D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gramEnd"/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повседневной учебной практике;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- повышение уровня информированности педагогов в различных областях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 xml:space="preserve">знаний для улучшения образовательного процесса в соответствии </w:t>
      </w:r>
      <w:proofErr w:type="gramStart"/>
      <w:r w:rsidRPr="00E2023D">
        <w:rPr>
          <w:rFonts w:ascii="Times New Roman" w:eastAsia="TimesNewRoman" w:hAnsi="Times New Roman" w:cs="Times New Roman"/>
          <w:sz w:val="28"/>
          <w:szCs w:val="28"/>
        </w:rPr>
        <w:t>с</w:t>
      </w:r>
      <w:proofErr w:type="gramEnd"/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современными требованиями;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- адаптация учебного процесса по предмету к условиям дистанционного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2023D">
        <w:rPr>
          <w:rFonts w:ascii="Times New Roman" w:eastAsia="TimesNewRoman" w:hAnsi="Times New Roman" w:cs="Times New Roman"/>
          <w:sz w:val="28"/>
          <w:szCs w:val="28"/>
        </w:rPr>
        <w:t>обучения.</w:t>
      </w:r>
    </w:p>
    <w:p w:rsidR="007A75A9" w:rsidRPr="007A75A9" w:rsidRDefault="007A75A9" w:rsidP="007A75A9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57"/>
        <w:gridCol w:w="1701"/>
        <w:gridCol w:w="2687"/>
      </w:tblGrid>
      <w:tr w:rsidR="00C115B9" w:rsidTr="007155C2">
        <w:tc>
          <w:tcPr>
            <w:tcW w:w="4957" w:type="dxa"/>
          </w:tcPr>
          <w:p w:rsidR="00C115B9" w:rsidRPr="007A75A9" w:rsidRDefault="00C115B9" w:rsidP="007A75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заседания</w:t>
            </w:r>
          </w:p>
        </w:tc>
        <w:tc>
          <w:tcPr>
            <w:tcW w:w="1701" w:type="dxa"/>
          </w:tcPr>
          <w:p w:rsidR="00C115B9" w:rsidRPr="007A75A9" w:rsidRDefault="00C115B9" w:rsidP="00C115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687" w:type="dxa"/>
          </w:tcPr>
          <w:p w:rsidR="00C115B9" w:rsidRPr="007A75A9" w:rsidRDefault="00C115B9" w:rsidP="00C115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C115B9" w:rsidTr="00C115B9">
        <w:tc>
          <w:tcPr>
            <w:tcW w:w="9345" w:type="dxa"/>
            <w:gridSpan w:val="3"/>
            <w:shd w:val="clear" w:color="auto" w:fill="D9D9D9" w:themeFill="background1" w:themeFillShade="D9"/>
          </w:tcPr>
          <w:p w:rsidR="00C115B9" w:rsidRPr="007A75A9" w:rsidRDefault="002F7FC5" w:rsidP="002F7F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 </w:t>
            </w:r>
            <w:r w:rsidRPr="007A75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заседание</w:t>
            </w:r>
          </w:p>
        </w:tc>
      </w:tr>
      <w:tr w:rsidR="00C115B9" w:rsidTr="007155C2">
        <w:tc>
          <w:tcPr>
            <w:tcW w:w="4957" w:type="dxa"/>
          </w:tcPr>
          <w:p w:rsidR="00C115B9" w:rsidRPr="007A75A9" w:rsidRDefault="007155C2" w:rsidP="00C115B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в 2020-2021 учебном году</w:t>
            </w:r>
            <w:r w:rsidRPr="007A7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7155C2" w:rsidRPr="007A75A9" w:rsidRDefault="007155C2" w:rsidP="007155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Методологическое направление по организации учебно-воспитательного процесса по дисциплине Развитие личности.</w:t>
            </w:r>
          </w:p>
          <w:p w:rsidR="007155C2" w:rsidRPr="007A75A9" w:rsidRDefault="007155C2" w:rsidP="00F412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5B9" w:rsidRPr="007A75A9" w:rsidRDefault="007155C2" w:rsidP="00715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7" w:type="dxa"/>
          </w:tcPr>
          <w:p w:rsidR="00C115B9" w:rsidRPr="007A75A9" w:rsidRDefault="007155C2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Чиканчи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7155C2" w:rsidRPr="007A75A9" w:rsidRDefault="007155C2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15B9" w:rsidTr="002F7FC5">
        <w:tc>
          <w:tcPr>
            <w:tcW w:w="9345" w:type="dxa"/>
            <w:gridSpan w:val="3"/>
            <w:shd w:val="clear" w:color="auto" w:fill="D9D9D9" w:themeFill="background1" w:themeFillShade="D9"/>
          </w:tcPr>
          <w:p w:rsidR="00C115B9" w:rsidRPr="007A75A9" w:rsidRDefault="002F7FC5" w:rsidP="002F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5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A75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заседание</w:t>
            </w:r>
          </w:p>
        </w:tc>
      </w:tr>
      <w:tr w:rsidR="00C115B9" w:rsidTr="007155C2">
        <w:tc>
          <w:tcPr>
            <w:tcW w:w="4957" w:type="dxa"/>
          </w:tcPr>
          <w:p w:rsidR="00C115B9" w:rsidRPr="007A75A9" w:rsidRDefault="00071F4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Рекомендации по организации процесса оценивания-преподавания в период дистанционного обучения.</w:t>
            </w:r>
          </w:p>
          <w:p w:rsidR="00071F43" w:rsidRPr="007A75A9" w:rsidRDefault="00B54B83" w:rsidP="00071F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работы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применяе-</w:t>
            </w:r>
            <w:r w:rsidR="00071F43" w:rsidRPr="007A75A9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proofErr w:type="gramEnd"/>
            <w:r w:rsidR="00071F43"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Развитие личности в </w:t>
            </w:r>
            <w:proofErr w:type="spellStart"/>
            <w:r w:rsidR="00071F43" w:rsidRPr="007A75A9">
              <w:rPr>
                <w:rFonts w:ascii="Times New Roman" w:hAnsi="Times New Roman" w:cs="Times New Roman"/>
                <w:sz w:val="24"/>
                <w:szCs w:val="24"/>
              </w:rPr>
              <w:t>пе-риод</w:t>
            </w:r>
            <w:proofErr w:type="spellEnd"/>
            <w:r w:rsidR="00071F43"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обучения.</w:t>
            </w:r>
          </w:p>
          <w:p w:rsidR="00071F43" w:rsidRPr="007A75A9" w:rsidRDefault="00071F43" w:rsidP="00F412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5B9" w:rsidRPr="007A75A9" w:rsidRDefault="00071F43" w:rsidP="00071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87" w:type="dxa"/>
          </w:tcPr>
          <w:p w:rsidR="0064093D" w:rsidRPr="007A75A9" w:rsidRDefault="0064093D" w:rsidP="0064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Чиканчи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64093D" w:rsidRPr="007A75A9" w:rsidRDefault="0064093D" w:rsidP="0064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15B9" w:rsidRPr="007A75A9" w:rsidRDefault="00071F4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Младинова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071F43" w:rsidRPr="007A75A9" w:rsidRDefault="00071F4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15B9" w:rsidTr="002F7FC5">
        <w:tc>
          <w:tcPr>
            <w:tcW w:w="9345" w:type="dxa"/>
            <w:gridSpan w:val="3"/>
            <w:shd w:val="clear" w:color="auto" w:fill="D9D9D9" w:themeFill="background1" w:themeFillShade="D9"/>
          </w:tcPr>
          <w:p w:rsidR="007A75A9" w:rsidRDefault="007A75A9" w:rsidP="002F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2F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2F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2F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2F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B9" w:rsidRPr="007A75A9" w:rsidRDefault="00071F43" w:rsidP="002F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7A75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заседание</w:t>
            </w:r>
          </w:p>
        </w:tc>
      </w:tr>
      <w:tr w:rsidR="00C115B9" w:rsidTr="007155C2">
        <w:tc>
          <w:tcPr>
            <w:tcW w:w="4957" w:type="dxa"/>
          </w:tcPr>
          <w:p w:rsidR="00C115B9" w:rsidRPr="007A75A9" w:rsidRDefault="00071F4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Нетрадиционные уроки и методы преподавания в рамках дисциплины развитие личности.</w:t>
            </w:r>
          </w:p>
          <w:p w:rsidR="00B54B83" w:rsidRPr="007A75A9" w:rsidRDefault="00B54B83" w:rsidP="00B54B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Нетрадиционные формы и методы преподавания дисциплины Развитие личности, как один из путей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повыше-ния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деятельности </w:t>
            </w:r>
            <w:proofErr w:type="spell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уча-щихся</w:t>
            </w:r>
            <w:proofErr w:type="spell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B83" w:rsidRPr="007A75A9" w:rsidRDefault="00B54B83" w:rsidP="00F412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5B9" w:rsidRPr="007A75A9" w:rsidRDefault="00B54B83" w:rsidP="00B5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87" w:type="dxa"/>
          </w:tcPr>
          <w:p w:rsidR="0064093D" w:rsidRPr="007A75A9" w:rsidRDefault="0064093D" w:rsidP="0064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Чиканчи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64093D" w:rsidRPr="007A75A9" w:rsidRDefault="0064093D" w:rsidP="0064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15B9" w:rsidRPr="007A75A9" w:rsidRDefault="00B54B8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Стоева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B54B83" w:rsidRPr="007A75A9" w:rsidRDefault="00B54B8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15B9" w:rsidTr="002F7FC5">
        <w:tc>
          <w:tcPr>
            <w:tcW w:w="9345" w:type="dxa"/>
            <w:gridSpan w:val="3"/>
            <w:shd w:val="clear" w:color="auto" w:fill="D9D9D9" w:themeFill="background1" w:themeFillShade="D9"/>
          </w:tcPr>
          <w:p w:rsidR="00C115B9" w:rsidRPr="007A75A9" w:rsidRDefault="002F7FC5" w:rsidP="002F7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5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A75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заседание</w:t>
            </w:r>
          </w:p>
        </w:tc>
      </w:tr>
      <w:tr w:rsidR="00C115B9" w:rsidTr="007155C2">
        <w:tc>
          <w:tcPr>
            <w:tcW w:w="4957" w:type="dxa"/>
          </w:tcPr>
          <w:p w:rsidR="00C115B9" w:rsidRPr="007A75A9" w:rsidRDefault="00B54B8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деятельности для их личностного роста.</w:t>
            </w:r>
          </w:p>
          <w:p w:rsidR="00B54B83" w:rsidRPr="007A75A9" w:rsidRDefault="00B54B83" w:rsidP="00B54B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познавательной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деятельнос-ти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по дисциплине Развитие личности, для их личностного роста.</w:t>
            </w:r>
          </w:p>
          <w:p w:rsidR="00B54B83" w:rsidRPr="007A75A9" w:rsidRDefault="00B54B83" w:rsidP="00F412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5B9" w:rsidRPr="007A75A9" w:rsidRDefault="00B54B83" w:rsidP="00B5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7" w:type="dxa"/>
          </w:tcPr>
          <w:p w:rsidR="0064093D" w:rsidRPr="007A75A9" w:rsidRDefault="0064093D" w:rsidP="0064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Чиканчи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64093D" w:rsidRPr="007A75A9" w:rsidRDefault="0064093D" w:rsidP="0064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Классный руковод.</w:t>
            </w:r>
            <w:bookmarkStart w:id="0" w:name="_GoBack"/>
            <w:bookmarkEnd w:id="0"/>
          </w:p>
          <w:p w:rsidR="00C115B9" w:rsidRPr="007A75A9" w:rsidRDefault="00B54B8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Господинова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B54B83" w:rsidRPr="007A75A9" w:rsidRDefault="00B54B83" w:rsidP="00C1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</w:p>
    <w:p w:rsidR="007A75A9" w:rsidRPr="007A75A9" w:rsidRDefault="007A75A9" w:rsidP="007A75A9">
      <w:pPr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Утверждено: </w:t>
      </w:r>
    </w:p>
    <w:p w:rsidR="007A75A9" w:rsidRPr="007A75A9" w:rsidRDefault="007A75A9" w:rsidP="007A75A9">
      <w:pPr>
        <w:rPr>
          <w:rFonts w:ascii="Times New Roman" w:hAnsi="Times New Roman" w:cs="Times New Roman"/>
          <w:sz w:val="28"/>
          <w:szCs w:val="28"/>
        </w:rPr>
      </w:pPr>
      <w:r w:rsidRPr="007A75A9">
        <w:rPr>
          <w:rFonts w:ascii="Times New Roman" w:hAnsi="Times New Roman" w:cs="Times New Roman"/>
          <w:sz w:val="28"/>
          <w:szCs w:val="28"/>
        </w:rPr>
        <w:t>Директор лицея___________ Петрова Е.Д.</w:t>
      </w:r>
    </w:p>
    <w:p w:rsidR="007A75A9" w:rsidRPr="007A75A9" w:rsidRDefault="007A75A9" w:rsidP="007A75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AE7" w:rsidRPr="007A75A9" w:rsidRDefault="00C63AE7" w:rsidP="007A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t>План работы методической комиссии</w:t>
      </w:r>
    </w:p>
    <w:p w:rsidR="00C63AE7" w:rsidRPr="007A75A9" w:rsidRDefault="00C63AE7" w:rsidP="007A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t>«Классных руководителей»</w:t>
      </w:r>
    </w:p>
    <w:p w:rsidR="007A75A9" w:rsidRDefault="00C63AE7" w:rsidP="007A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A9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7A75A9" w:rsidRPr="007A75A9" w:rsidRDefault="007A75A9" w:rsidP="007A7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Методическая тема: </w:t>
      </w: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Развитие непрерывного взаимодействия заместителя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директора по воспитательной работе и классного руководителя с педагогом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дополнительного образования и с родителями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совершенствование профессиональной компетентности заместителей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директора по воспитательной работе и классных руководителей в условиях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непрерывной модернизации общего образования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Задачи: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sz w:val="28"/>
          <w:szCs w:val="28"/>
        </w:rPr>
        <w:t xml:space="preserve">- 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Активизация профессиональной деятельности менеджеров и дидактических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кадров.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sz w:val="28"/>
          <w:szCs w:val="28"/>
        </w:rPr>
        <w:t xml:space="preserve">-  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Развитие социально</w:t>
      </w:r>
      <w:r w:rsidRPr="00E2023D">
        <w:rPr>
          <w:rFonts w:ascii="Times New Roman" w:eastAsia="TimesNewRoman,BoldItalic" w:hAnsi="Times New Roman" w:cs="Times New Roman"/>
          <w:iCs/>
          <w:sz w:val="28"/>
          <w:szCs w:val="28"/>
        </w:rPr>
        <w:t>-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ориентированной мотивации самосовершенствования,</w:t>
      </w:r>
    </w:p>
    <w:p w:rsidR="007A75A9" w:rsidRPr="00E2023D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sz w:val="28"/>
          <w:szCs w:val="28"/>
        </w:rPr>
        <w:t xml:space="preserve">- 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Повышения качества профессиональной деятельности.</w:t>
      </w:r>
    </w:p>
    <w:p w:rsidR="007A75A9" w:rsidRDefault="007A75A9" w:rsidP="007A75A9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sz w:val="28"/>
          <w:szCs w:val="28"/>
        </w:rPr>
        <w:t xml:space="preserve">- 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 xml:space="preserve">Обобщение и распространение передового опыта менеджеров </w:t>
      </w:r>
      <w:proofErr w:type="spellStart"/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идидактических</w:t>
      </w:r>
      <w:proofErr w:type="spellEnd"/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 xml:space="preserve"> кадров на заседаниях МК.</w:t>
      </w:r>
    </w:p>
    <w:p w:rsidR="00C63AE7" w:rsidRPr="00C63AE7" w:rsidRDefault="00C63AE7" w:rsidP="00C63AE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57"/>
        <w:gridCol w:w="1701"/>
        <w:gridCol w:w="2687"/>
      </w:tblGrid>
      <w:tr w:rsidR="00C63AE7" w:rsidRPr="00C63AE7" w:rsidTr="00232D18">
        <w:tc>
          <w:tcPr>
            <w:tcW w:w="4957" w:type="dxa"/>
          </w:tcPr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заседания</w:t>
            </w:r>
          </w:p>
        </w:tc>
        <w:tc>
          <w:tcPr>
            <w:tcW w:w="1701" w:type="dxa"/>
          </w:tcPr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687" w:type="dxa"/>
          </w:tcPr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C63AE7" w:rsidRPr="00C63AE7" w:rsidTr="00232D18">
        <w:tc>
          <w:tcPr>
            <w:tcW w:w="9345" w:type="dxa"/>
            <w:gridSpan w:val="3"/>
            <w:shd w:val="clear" w:color="auto" w:fill="D9D9D9" w:themeFill="background1" w:themeFillShade="D9"/>
          </w:tcPr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7A75A9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</w:t>
            </w:r>
          </w:p>
        </w:tc>
      </w:tr>
      <w:tr w:rsidR="00C63AE7" w:rsidRPr="00C63AE7" w:rsidTr="00232D18">
        <w:tc>
          <w:tcPr>
            <w:tcW w:w="4957" w:type="dxa"/>
          </w:tcPr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работы в учреждениях образования района Тараклия в 2020-2021 учебном году.</w:t>
            </w:r>
          </w:p>
          <w:p w:rsidR="00C63AE7" w:rsidRPr="007A75A9" w:rsidRDefault="00C63AE7" w:rsidP="00C63A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руково-дителей</w:t>
            </w:r>
            <w:proofErr w:type="spell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на 2020-2021 учебный год.</w:t>
            </w:r>
          </w:p>
          <w:p w:rsidR="00C63AE7" w:rsidRPr="007A75A9" w:rsidRDefault="00164FB5" w:rsidP="00C63A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организации воспитательной работы на 2020-2021 учебный год.</w:t>
            </w:r>
          </w:p>
          <w:p w:rsidR="00164FB5" w:rsidRPr="007A75A9" w:rsidRDefault="00164FB5" w:rsidP="00C63A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обязанности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класс-ного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руководителя.</w:t>
            </w:r>
          </w:p>
          <w:p w:rsidR="00164FB5" w:rsidRPr="007A75A9" w:rsidRDefault="00164FB5" w:rsidP="00C63A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Социальный паспорт класса.</w:t>
            </w:r>
          </w:p>
          <w:p w:rsidR="00164FB5" w:rsidRPr="007A75A9" w:rsidRDefault="00164FB5" w:rsidP="00F412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7" w:type="dxa"/>
          </w:tcPr>
          <w:p w:rsidR="00164FB5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Стоева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7" w:rsidRPr="00C63AE7" w:rsidTr="00232D18">
        <w:tc>
          <w:tcPr>
            <w:tcW w:w="9345" w:type="dxa"/>
            <w:gridSpan w:val="3"/>
            <w:shd w:val="clear" w:color="auto" w:fill="D9D9D9" w:themeFill="background1" w:themeFillShade="D9"/>
          </w:tcPr>
          <w:p w:rsidR="007A75A9" w:rsidRP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5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7A7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</w:tc>
      </w:tr>
      <w:tr w:rsidR="00C63AE7" w:rsidRPr="00C63AE7" w:rsidTr="00232D18">
        <w:tc>
          <w:tcPr>
            <w:tcW w:w="4957" w:type="dxa"/>
          </w:tcPr>
          <w:p w:rsidR="00071F43" w:rsidRPr="007A75A9" w:rsidRDefault="00164FB5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заместителя директора по воспитательной работе и классного руководителя в создании безопасной среды в современной школе.</w:t>
            </w:r>
          </w:p>
          <w:p w:rsidR="00164FB5" w:rsidRPr="007A75A9" w:rsidRDefault="00164FB5" w:rsidP="00164FB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методы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профилактичес-кой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лицее с учащимися </w:t>
            </w:r>
            <w:proofErr w:type="spell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тре-бующими</w:t>
            </w:r>
            <w:proofErr w:type="spell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повышенного </w:t>
            </w:r>
            <w:proofErr w:type="spell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педагогичес-кого</w:t>
            </w:r>
            <w:proofErr w:type="spell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внимания.</w:t>
            </w:r>
          </w:p>
          <w:p w:rsidR="00164FB5" w:rsidRPr="007A75A9" w:rsidRDefault="00BF1817" w:rsidP="00164FB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вредных привычек и формирование культуры ЗОЖ. Из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опы-та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BF1817" w:rsidRPr="007A75A9" w:rsidRDefault="00BF1817" w:rsidP="00164FB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формы работы по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безопас-ному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ответственному поведению учащихся.</w:t>
            </w:r>
          </w:p>
          <w:p w:rsidR="00BF1817" w:rsidRPr="007A75A9" w:rsidRDefault="00BF1817" w:rsidP="00164FB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тематических недель и конкурсов, согласно Плана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внекласс-ной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лицея.</w:t>
            </w:r>
          </w:p>
          <w:p w:rsidR="00BF1817" w:rsidRPr="007A75A9" w:rsidRDefault="00BF1817" w:rsidP="00F412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7" w:type="dxa"/>
          </w:tcPr>
          <w:p w:rsidR="00BF1817" w:rsidRPr="007A75A9" w:rsidRDefault="00BF1817" w:rsidP="00BF181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Стоева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О.В. ЗВР</w:t>
            </w:r>
          </w:p>
          <w:p w:rsidR="00BF1817" w:rsidRPr="007A75A9" w:rsidRDefault="00BF181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Миткова И.Д.</w:t>
            </w:r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</w:t>
            </w:r>
            <w:proofErr w:type="spellStart"/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4FB5" w:rsidRPr="007A75A9" w:rsidRDefault="00164FB5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7" w:rsidRPr="00C63AE7" w:rsidTr="00232D18">
        <w:tc>
          <w:tcPr>
            <w:tcW w:w="9345" w:type="dxa"/>
            <w:gridSpan w:val="3"/>
            <w:shd w:val="clear" w:color="auto" w:fill="D9D9D9" w:themeFill="background1" w:themeFillShade="D9"/>
          </w:tcPr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A7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</w:tc>
      </w:tr>
      <w:tr w:rsidR="00C63AE7" w:rsidRPr="00C63AE7" w:rsidTr="00232D18">
        <w:tc>
          <w:tcPr>
            <w:tcW w:w="4957" w:type="dxa"/>
          </w:tcPr>
          <w:p w:rsidR="00B54B83" w:rsidRPr="007A75A9" w:rsidRDefault="00BF1817" w:rsidP="00BF1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Партнерство учебных заведений района в организации воспитательных мероприятий.</w:t>
            </w:r>
          </w:p>
          <w:p w:rsidR="00BF1817" w:rsidRPr="007A75A9" w:rsidRDefault="00BF1817" w:rsidP="00BF181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воспитательной работы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класс-ных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за 2020-2021 </w:t>
            </w:r>
            <w:proofErr w:type="spell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FBE" w:rsidRPr="007A75A9" w:rsidRDefault="00065FBE" w:rsidP="00065FB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формы и методы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рабо-ты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руководителя с классным коллективом для достижения </w:t>
            </w:r>
            <w:proofErr w:type="spell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воспита-тельных</w:t>
            </w:r>
            <w:proofErr w:type="spell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целей.</w:t>
            </w:r>
          </w:p>
          <w:p w:rsidR="00065FBE" w:rsidRPr="007A75A9" w:rsidRDefault="00065FBE" w:rsidP="00065FB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Безопасная психологическая среда в школе и дома.</w:t>
            </w:r>
          </w:p>
          <w:p w:rsidR="00065FBE" w:rsidRPr="007A75A9" w:rsidRDefault="00F41232" w:rsidP="00065FB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Партнерство с родителями как главный фактор достижения успеха ребенка в школе</w:t>
            </w:r>
          </w:p>
        </w:tc>
        <w:tc>
          <w:tcPr>
            <w:tcW w:w="1701" w:type="dxa"/>
          </w:tcPr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87" w:type="dxa"/>
          </w:tcPr>
          <w:p w:rsidR="00BF1817" w:rsidRPr="007A75A9" w:rsidRDefault="00BF1817" w:rsidP="00BF181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Стоева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О.В. ЗВР</w:t>
            </w:r>
          </w:p>
          <w:p w:rsidR="00BF1817" w:rsidRPr="007A75A9" w:rsidRDefault="00BF181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  <w:r w:rsidR="00F41232"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7" w:rsidRPr="00C63AE7" w:rsidTr="00232D18">
        <w:tc>
          <w:tcPr>
            <w:tcW w:w="9345" w:type="dxa"/>
            <w:gridSpan w:val="3"/>
            <w:shd w:val="clear" w:color="auto" w:fill="D9D9D9" w:themeFill="background1" w:themeFillShade="D9"/>
          </w:tcPr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A9" w:rsidRDefault="007A75A9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7A7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</w:tc>
      </w:tr>
      <w:tr w:rsidR="00C63AE7" w:rsidRPr="00C63AE7" w:rsidTr="00232D18">
        <w:tc>
          <w:tcPr>
            <w:tcW w:w="4957" w:type="dxa"/>
          </w:tcPr>
          <w:p w:rsidR="00B54B83" w:rsidRPr="007A75A9" w:rsidRDefault="00065FBE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Современные инновационные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педаго-гические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работы с детьми в кружках по интересам и в учреждении дополнительного образования района Тараклия.</w:t>
            </w:r>
          </w:p>
          <w:p w:rsidR="00065FBE" w:rsidRPr="007A75A9" w:rsidRDefault="00065FBE" w:rsidP="00065F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активных форм и </w:t>
            </w:r>
            <w:proofErr w:type="spell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мето-дов</w:t>
            </w:r>
            <w:proofErr w:type="spell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оспитательной работы с </w:t>
            </w:r>
            <w:proofErr w:type="spellStart"/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>учащи-мися</w:t>
            </w:r>
            <w:proofErr w:type="spellEnd"/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родителями, как одно из </w:t>
            </w:r>
            <w:proofErr w:type="spellStart"/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>важ-нейших</w:t>
            </w:r>
            <w:proofErr w:type="spellEnd"/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условий </w:t>
            </w:r>
            <w:proofErr w:type="gramStart"/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proofErr w:type="gramEnd"/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>взаи-модействия</w:t>
            </w:r>
            <w:proofErr w:type="spellEnd"/>
            <w:r w:rsidR="004206FC" w:rsidRPr="007A7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6FC" w:rsidRPr="007A75A9" w:rsidRDefault="004206FC" w:rsidP="00065F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методической работы </w:t>
            </w:r>
            <w:proofErr w:type="spellStart"/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комис-сии</w:t>
            </w:r>
            <w:proofErr w:type="spellEnd"/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 за 2020-2021 учебный год.</w:t>
            </w:r>
          </w:p>
          <w:p w:rsidR="004206FC" w:rsidRPr="007A75A9" w:rsidRDefault="004206FC" w:rsidP="00065F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Перспективное планирование </w:t>
            </w:r>
            <w:proofErr w:type="spellStart"/>
            <w:r w:rsidR="0064093D" w:rsidRPr="007A75A9">
              <w:rPr>
                <w:rFonts w:ascii="Times New Roman" w:hAnsi="Times New Roman" w:cs="Times New Roman"/>
                <w:sz w:val="24"/>
                <w:szCs w:val="24"/>
              </w:rPr>
              <w:t>воспи-тательной</w:t>
            </w: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коми</w:t>
            </w:r>
            <w:r w:rsidR="0064093D" w:rsidRPr="007A75A9">
              <w:rPr>
                <w:rFonts w:ascii="Times New Roman" w:hAnsi="Times New Roman" w:cs="Times New Roman"/>
                <w:sz w:val="24"/>
                <w:szCs w:val="24"/>
              </w:rPr>
              <w:t>-ссии</w:t>
            </w:r>
            <w:proofErr w:type="spellEnd"/>
            <w:r w:rsidR="0064093D"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</w:t>
            </w: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ководителей </w:t>
            </w:r>
            <w:r w:rsidR="0064093D" w:rsidRPr="007A75A9">
              <w:rPr>
                <w:rFonts w:ascii="Times New Roman" w:hAnsi="Times New Roman" w:cs="Times New Roman"/>
                <w:sz w:val="24"/>
                <w:szCs w:val="24"/>
              </w:rPr>
              <w:t>на 2021-2022 учебный год.</w:t>
            </w:r>
          </w:p>
          <w:p w:rsidR="0064093D" w:rsidRPr="007A75A9" w:rsidRDefault="0064093D" w:rsidP="00065F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5A9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701" w:type="dxa"/>
          </w:tcPr>
          <w:p w:rsidR="00C63AE7" w:rsidRPr="007A75A9" w:rsidRDefault="00C63AE7" w:rsidP="00C63A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87" w:type="dxa"/>
          </w:tcPr>
          <w:p w:rsidR="00BF1817" w:rsidRPr="007A75A9" w:rsidRDefault="00BF1817" w:rsidP="00BF181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Стоева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О.В. ЗВР</w:t>
            </w:r>
          </w:p>
          <w:p w:rsidR="00BF1817" w:rsidRPr="007A75A9" w:rsidRDefault="00BF181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>Митева</w:t>
            </w:r>
            <w:proofErr w:type="spellEnd"/>
            <w:r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spellStart"/>
            <w:r w:rsidR="00164FB5" w:rsidRPr="007A75A9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</w:p>
          <w:p w:rsidR="00C63AE7" w:rsidRPr="007A75A9" w:rsidRDefault="00C63AE7" w:rsidP="00C63AE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AE7" w:rsidRPr="00C63AE7" w:rsidRDefault="00C63AE7" w:rsidP="00C63AE7">
      <w:pPr>
        <w:rPr>
          <w:sz w:val="28"/>
          <w:szCs w:val="28"/>
        </w:rPr>
      </w:pPr>
    </w:p>
    <w:p w:rsidR="00C63AE7" w:rsidRDefault="00C63AE7" w:rsidP="00C115B9">
      <w:pPr>
        <w:rPr>
          <w:sz w:val="28"/>
          <w:szCs w:val="28"/>
        </w:rPr>
      </w:pPr>
    </w:p>
    <w:p w:rsidR="00C63AE7" w:rsidRPr="00C115B9" w:rsidRDefault="00C63AE7" w:rsidP="00C115B9">
      <w:pPr>
        <w:rPr>
          <w:sz w:val="28"/>
          <w:szCs w:val="28"/>
        </w:rPr>
      </w:pPr>
    </w:p>
    <w:sectPr w:rsidR="00C63AE7" w:rsidRPr="00C115B9" w:rsidSect="0062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49DC"/>
    <w:multiLevelType w:val="hybridMultilevel"/>
    <w:tmpl w:val="9F9E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765F0"/>
    <w:multiLevelType w:val="hybridMultilevel"/>
    <w:tmpl w:val="CBB8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249D9"/>
    <w:multiLevelType w:val="hybridMultilevel"/>
    <w:tmpl w:val="99F24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50D28"/>
    <w:multiLevelType w:val="hybridMultilevel"/>
    <w:tmpl w:val="EFBC8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A13BD"/>
    <w:multiLevelType w:val="hybridMultilevel"/>
    <w:tmpl w:val="EC1C9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95AF9"/>
    <w:multiLevelType w:val="hybridMultilevel"/>
    <w:tmpl w:val="740C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65A8E"/>
    <w:multiLevelType w:val="hybridMultilevel"/>
    <w:tmpl w:val="71D8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77B30"/>
    <w:multiLevelType w:val="hybridMultilevel"/>
    <w:tmpl w:val="5F7EE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91F1A"/>
    <w:multiLevelType w:val="hybridMultilevel"/>
    <w:tmpl w:val="D5D8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B9"/>
    <w:rsid w:val="00065FBE"/>
    <w:rsid w:val="00071F43"/>
    <w:rsid w:val="00164FB5"/>
    <w:rsid w:val="0017447C"/>
    <w:rsid w:val="002F7FC5"/>
    <w:rsid w:val="004206FC"/>
    <w:rsid w:val="00432258"/>
    <w:rsid w:val="00620199"/>
    <w:rsid w:val="0064093D"/>
    <w:rsid w:val="006A4CCD"/>
    <w:rsid w:val="007155C2"/>
    <w:rsid w:val="007A75A9"/>
    <w:rsid w:val="00B54B83"/>
    <w:rsid w:val="00BF1817"/>
    <w:rsid w:val="00C115B9"/>
    <w:rsid w:val="00C63AE7"/>
    <w:rsid w:val="00F4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Завучи</cp:lastModifiedBy>
  <cp:revision>7</cp:revision>
  <cp:lastPrinted>2020-09-18T13:28:00Z</cp:lastPrinted>
  <dcterms:created xsi:type="dcterms:W3CDTF">2020-09-11T15:09:00Z</dcterms:created>
  <dcterms:modified xsi:type="dcterms:W3CDTF">2020-09-18T13:28:00Z</dcterms:modified>
</cp:coreProperties>
</file>